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536BEB35" w:rsidR="00957130" w:rsidRPr="00910F46" w:rsidRDefault="0032682E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6D846332" w:rsidR="00F91D45" w:rsidRPr="005C468B" w:rsidRDefault="00C2791F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KIEROWNIK  DZIAŁU  INFORMATYKI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4E44B8" w14:textId="2E49807A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Nadzór i administracja systemami teleinformatycznymi oraz siecią komputerową Szpitala;</w:t>
      </w:r>
    </w:p>
    <w:p w14:paraId="6D60CF74" w14:textId="5E1DEC23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Nadzór nad bieżącą konserwacją i modernizacją sprzętu teleinformatycznego;</w:t>
      </w:r>
    </w:p>
    <w:p w14:paraId="42E6DE52" w14:textId="6AE74EFB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Nadzór nad utrzymaniem w ruchu eksploatacyjnym sprzętu i oprogramowania teleinformatycznego;</w:t>
      </w:r>
    </w:p>
    <w:p w14:paraId="46DCF71B" w14:textId="348C7901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Nadzór nad instalacją i konfiguracją sprzętu i oprogramowania;</w:t>
      </w:r>
    </w:p>
    <w:p w14:paraId="7E5F91A8" w14:textId="16B8E154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Nadzór nad zabezpieczeniem dostępu do danych podlegających ochronie;</w:t>
      </w:r>
    </w:p>
    <w:p w14:paraId="1A7B4D2B" w14:textId="2EAA8794" w:rsidR="005F2314" w:rsidRPr="005F2314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2314">
        <w:rPr>
          <w:rFonts w:ascii="Times New Roman" w:hAnsi="Times New Roman" w:cs="Times New Roman"/>
        </w:rPr>
        <w:t>Koordynowanie pracy Działu Informatyki;</w:t>
      </w:r>
    </w:p>
    <w:p w14:paraId="3C9016DD" w14:textId="389A08CC" w:rsidR="005F2314" w:rsidRPr="00080B25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80B25">
        <w:rPr>
          <w:rFonts w:ascii="Times New Roman" w:hAnsi="Times New Roman" w:cs="Times New Roman"/>
        </w:rPr>
        <w:t>Współpraca z serwisami zewnętrznymi;</w:t>
      </w:r>
    </w:p>
    <w:p w14:paraId="2416A542" w14:textId="63BF4C94" w:rsidR="005F2314" w:rsidRPr="00080B25" w:rsidRDefault="00080B25" w:rsidP="005F2314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080B25">
        <w:rPr>
          <w:rFonts w:ascii="Times New Roman" w:hAnsi="Times New Roman" w:cs="Times New Roman"/>
        </w:rPr>
        <w:t>Współpraca z komórkami organizacyjnymi Szpitala;</w:t>
      </w:r>
    </w:p>
    <w:p w14:paraId="37A844BE" w14:textId="13CE927F" w:rsidR="006747A7" w:rsidRPr="00080B25" w:rsidRDefault="005F2314" w:rsidP="005F23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hAnsi="Times New Roman" w:cs="Times New Roman"/>
        </w:rPr>
        <w:t xml:space="preserve">Administrowanie systemem </w:t>
      </w:r>
      <w:proofErr w:type="spellStart"/>
      <w:r w:rsidRPr="00080B25">
        <w:rPr>
          <w:rFonts w:ascii="Times New Roman" w:hAnsi="Times New Roman" w:cs="Times New Roman"/>
        </w:rPr>
        <w:t>AMMS</w:t>
      </w:r>
      <w:proofErr w:type="spellEnd"/>
      <w:r w:rsidR="006414DC" w:rsidRPr="00080B25">
        <w:rPr>
          <w:rFonts w:ascii="Times New Roman" w:hAnsi="Times New Roman" w:cs="Times New Roman"/>
        </w:rPr>
        <w:t>;</w:t>
      </w:r>
      <w:r w:rsidR="006747A7" w:rsidRPr="00080B25">
        <w:rPr>
          <w:rFonts w:ascii="Times New Roman" w:hAnsi="Times New Roman" w:cs="Times New Roman"/>
        </w:rPr>
        <w:t xml:space="preserve"> </w:t>
      </w:r>
    </w:p>
    <w:p w14:paraId="598E13F5" w14:textId="1E14C4E0" w:rsidR="005C468B" w:rsidRPr="005C468B" w:rsidRDefault="005C468B" w:rsidP="005A6D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36781C55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5F2314">
        <w:rPr>
          <w:rFonts w:ascii="Times New Roman" w:eastAsia="Times New Roman" w:hAnsi="Times New Roman" w:cs="Times New Roman"/>
          <w:lang w:eastAsia="pl-PL"/>
        </w:rPr>
        <w:t xml:space="preserve"> z obszaru informatyki lub pokrewne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1E664836" w14:textId="4919066E" w:rsidR="00080B25" w:rsidRDefault="00080B25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 xml:space="preserve">Doświadczenie w administracji systemem </w:t>
      </w:r>
      <w:proofErr w:type="spellStart"/>
      <w:r w:rsidRPr="00080B25">
        <w:rPr>
          <w:rFonts w:ascii="Times New Roman" w:eastAsia="Times New Roman" w:hAnsi="Times New Roman" w:cs="Times New Roman"/>
          <w:lang w:eastAsia="pl-PL"/>
        </w:rPr>
        <w:t>AMMS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3032C3FC" w14:textId="3B1A0A84" w:rsidR="00080B25" w:rsidRPr="00080B25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Doświadczenie w pracy z bazą danych Oracle</w:t>
      </w:r>
      <w:r w:rsidR="00DA3CBC">
        <w:rPr>
          <w:rFonts w:ascii="Times New Roman" w:eastAsia="Times New Roman" w:hAnsi="Times New Roman" w:cs="Times New Roman"/>
          <w:lang w:eastAsia="pl-PL"/>
        </w:rPr>
        <w:t>,</w:t>
      </w:r>
      <w:r w:rsidR="00DA3CBC" w:rsidRPr="00DA3CBC">
        <w:t xml:space="preserve"> </w:t>
      </w:r>
      <w:r w:rsidR="00DA3CBC" w:rsidRPr="00DA3CBC">
        <w:rPr>
          <w:rFonts w:ascii="Times New Roman" w:eastAsia="Times New Roman" w:hAnsi="Times New Roman" w:cs="Times New Roman"/>
          <w:lang w:eastAsia="pl-PL"/>
        </w:rPr>
        <w:t>MS SQL, MySQL</w:t>
      </w:r>
      <w:r w:rsidR="00DA3C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80B25">
        <w:rPr>
          <w:rFonts w:ascii="Times New Roman" w:eastAsia="Times New Roman" w:hAnsi="Times New Roman" w:cs="Times New Roman"/>
          <w:lang w:eastAsia="pl-PL"/>
        </w:rPr>
        <w:t>;</w:t>
      </w:r>
    </w:p>
    <w:p w14:paraId="4EFDA75E" w14:textId="4D53B9CF" w:rsidR="00080B25" w:rsidRPr="00080B25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zagadnień sieciowych;</w:t>
      </w:r>
    </w:p>
    <w:p w14:paraId="58753039" w14:textId="7278F784" w:rsidR="00080B25" w:rsidRPr="00080B25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systemów zabezpieczeń;</w:t>
      </w:r>
    </w:p>
    <w:p w14:paraId="6AACE870" w14:textId="56114A2A" w:rsidR="00080B25" w:rsidRPr="00080B25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oprogramowania do pracy grupowej;</w:t>
      </w:r>
    </w:p>
    <w:p w14:paraId="60188ED0" w14:textId="065E04E8" w:rsidR="00080B25" w:rsidRPr="005C468B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zagadnień konfiguracji serwerów poczty elektronicznej;</w:t>
      </w:r>
    </w:p>
    <w:p w14:paraId="0E08BACA" w14:textId="51881230" w:rsidR="003C30DC" w:rsidRPr="003C30DC" w:rsidRDefault="00080B25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Komunikatywność, z</w:t>
      </w:r>
      <w:r w:rsidR="0032682E">
        <w:rPr>
          <w:rFonts w:ascii="Times New Roman" w:eastAsia="Times New Roman" w:hAnsi="Times New Roman" w:cs="Times New Roman"/>
          <w:color w:val="212529"/>
          <w:lang w:eastAsia="pl-PL"/>
        </w:rPr>
        <w:t>aangażowanie i d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obra organizacja pracy;</w:t>
      </w:r>
    </w:p>
    <w:p w14:paraId="793367D9" w14:textId="7056FFD3" w:rsidR="00587886" w:rsidRPr="005C468B" w:rsidRDefault="00587886" w:rsidP="00080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69499AD5" w:rsidR="00587886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rozwoju i doskonalenia zawodowego;</w:t>
      </w:r>
    </w:p>
    <w:p w14:paraId="47C5CC33" w14:textId="661680D0" w:rsidR="00DA3CBC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0858863B" w14:textId="5DE0B574" w:rsidR="00DA3CBC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Dodatki pozapłacowe –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ZFŚS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A3CBC">
        <w:rPr>
          <w:rFonts w:ascii="Times New Roman" w:eastAsia="Times New Roman" w:hAnsi="Times New Roman" w:cs="Times New Roman"/>
          <w:lang w:eastAsia="pl-PL"/>
        </w:rPr>
        <w:t>świadczenia świąteczne, zapomogi celowe, pomoc na cele mieszkaniowe - pożyczka remontowa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14:paraId="3AB91439" w14:textId="77777777" w:rsidR="00DA3CBC" w:rsidRDefault="00DA3CBC" w:rsidP="00DA3CB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15F2D8D3" w:rsidR="00EA08DE" w:rsidRPr="005C468B" w:rsidRDefault="00DA3CBC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i </w:t>
      </w:r>
      <w:r w:rsidR="005C468B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0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743CD7ED" w:rsidR="00EA08DE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E80FE5">
        <w:rPr>
          <w:rFonts w:ascii="Times New Roman" w:hAnsi="Times New Roman" w:cs="Times New Roman"/>
          <w:lang w:eastAsia="pl-PL"/>
        </w:rPr>
        <w:t>e</w:t>
      </w:r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666C77C1" w14:textId="77777777" w:rsidR="005C468B" w:rsidRPr="005C468B" w:rsidRDefault="005C468B" w:rsidP="005C468B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lastRenderedPageBreak/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694A3539" w14:textId="5EE8BA73" w:rsid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2"/>
    <w:p w14:paraId="6AC3CFC9" w14:textId="6C8BCF82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DA3CBC">
        <w:rPr>
          <w:rFonts w:ascii="Times New Roman" w:hAnsi="Times New Roman" w:cs="Times New Roman"/>
          <w:lang w:eastAsia="pl-PL"/>
        </w:rPr>
        <w:t>Kierownik Działu Informatyki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0298333"/>
      <w:bookmarkEnd w:id="1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8C5FAA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532DFCDA" w14:textId="0C04E750" w:rsidR="008D22B8" w:rsidRPr="00DA3CBC" w:rsidRDefault="00552149" w:rsidP="00DA3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  <w:bookmarkStart w:id="5" w:name="_GoBack"/>
      <w:bookmarkEnd w:id="3"/>
      <w:bookmarkEnd w:id="5"/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sectPr w:rsidR="008D22B8" w:rsidRPr="00DA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1039" w14:textId="77777777" w:rsidR="008C5FAA" w:rsidRDefault="008C5FAA" w:rsidP="00552149">
      <w:pPr>
        <w:spacing w:after="0" w:line="240" w:lineRule="auto"/>
      </w:pPr>
      <w:r>
        <w:separator/>
      </w:r>
    </w:p>
  </w:endnote>
  <w:endnote w:type="continuationSeparator" w:id="0">
    <w:p w14:paraId="4C038D4C" w14:textId="77777777" w:rsidR="008C5FAA" w:rsidRDefault="008C5FAA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5D72" w14:textId="77777777" w:rsidR="008C5FAA" w:rsidRDefault="008C5FAA" w:rsidP="00552149">
      <w:pPr>
        <w:spacing w:after="0" w:line="240" w:lineRule="auto"/>
      </w:pPr>
      <w:r>
        <w:separator/>
      </w:r>
    </w:p>
  </w:footnote>
  <w:footnote w:type="continuationSeparator" w:id="0">
    <w:p w14:paraId="1384A99E" w14:textId="77777777" w:rsidR="008C5FAA" w:rsidRDefault="008C5FAA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4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4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80B25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C2BB8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2682E"/>
    <w:rsid w:val="003443B7"/>
    <w:rsid w:val="003613FD"/>
    <w:rsid w:val="003633A4"/>
    <w:rsid w:val="0036444B"/>
    <w:rsid w:val="003A6D3A"/>
    <w:rsid w:val="003C1377"/>
    <w:rsid w:val="003C30DC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A6DF2"/>
    <w:rsid w:val="005B7DDA"/>
    <w:rsid w:val="005C274D"/>
    <w:rsid w:val="005C4493"/>
    <w:rsid w:val="005C468B"/>
    <w:rsid w:val="005D4767"/>
    <w:rsid w:val="005F2314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B0449"/>
    <w:rsid w:val="007C3D8E"/>
    <w:rsid w:val="007E15FD"/>
    <w:rsid w:val="0086564B"/>
    <w:rsid w:val="00866D16"/>
    <w:rsid w:val="00890C10"/>
    <w:rsid w:val="00895F3D"/>
    <w:rsid w:val="008B249B"/>
    <w:rsid w:val="008C5FAA"/>
    <w:rsid w:val="008D22B8"/>
    <w:rsid w:val="008E436E"/>
    <w:rsid w:val="008F6A22"/>
    <w:rsid w:val="00910F46"/>
    <w:rsid w:val="009275D2"/>
    <w:rsid w:val="009508F3"/>
    <w:rsid w:val="00957130"/>
    <w:rsid w:val="009631F0"/>
    <w:rsid w:val="00965443"/>
    <w:rsid w:val="009C56F7"/>
    <w:rsid w:val="00A1652C"/>
    <w:rsid w:val="00A35D6A"/>
    <w:rsid w:val="00AF4128"/>
    <w:rsid w:val="00B00DE1"/>
    <w:rsid w:val="00B27216"/>
    <w:rsid w:val="00BD6E63"/>
    <w:rsid w:val="00BE0ACA"/>
    <w:rsid w:val="00BE7068"/>
    <w:rsid w:val="00BF29F2"/>
    <w:rsid w:val="00C16F6C"/>
    <w:rsid w:val="00C25BB5"/>
    <w:rsid w:val="00C2791F"/>
    <w:rsid w:val="00C446FD"/>
    <w:rsid w:val="00C53161"/>
    <w:rsid w:val="00C701C1"/>
    <w:rsid w:val="00C81308"/>
    <w:rsid w:val="00CA36EB"/>
    <w:rsid w:val="00CA7B84"/>
    <w:rsid w:val="00CC39DD"/>
    <w:rsid w:val="00CF7EE1"/>
    <w:rsid w:val="00D24DC4"/>
    <w:rsid w:val="00D8544D"/>
    <w:rsid w:val="00D8754D"/>
    <w:rsid w:val="00DA2EA5"/>
    <w:rsid w:val="00DA3CBC"/>
    <w:rsid w:val="00E13436"/>
    <w:rsid w:val="00E64840"/>
    <w:rsid w:val="00E72647"/>
    <w:rsid w:val="00E80FE5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EBB8-4DB9-4060-B01A-9D0F591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3</cp:revision>
  <cp:lastPrinted>2021-12-03T06:30:00Z</cp:lastPrinted>
  <dcterms:created xsi:type="dcterms:W3CDTF">2022-04-20T13:44:00Z</dcterms:created>
  <dcterms:modified xsi:type="dcterms:W3CDTF">2022-04-20T14:13:00Z</dcterms:modified>
</cp:coreProperties>
</file>